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23DD" w14:textId="7DA5BE43" w:rsidR="00797791" w:rsidRDefault="00797791" w:rsidP="00797791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F478F8" wp14:editId="0CAFCD29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2160270" cy="288290"/>
                <wp:effectExtent l="0" t="0" r="11430" b="16510"/>
                <wp:wrapNone/>
                <wp:docPr id="26" name="Text Box 5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C78720" w14:textId="4354ED98" w:rsidR="00797791" w:rsidRPr="006C1C7F" w:rsidRDefault="00797791" w:rsidP="00797791">
                            <w:pPr>
                              <w:spacing w:after="0" w:line="240" w:lineRule="auto"/>
                            </w:pPr>
                            <w:r w:rsidRPr="006C1C7F">
                              <w:rPr>
                                <w:rFonts w:hint="eastAsia"/>
                              </w:rPr>
                              <w:t xml:space="preserve">STEP </w:t>
                            </w:r>
                            <w:r w:rsidR="00646989">
                              <w:rPr>
                                <w:rFonts w:hint="eastAsia"/>
                              </w:rPr>
                              <w:t>08</w:t>
                            </w:r>
                            <w:r w:rsidRPr="006C1C7F">
                              <w:rPr>
                                <w:rFonts w:hint="eastAsia"/>
                              </w:rPr>
                              <w:t xml:space="preserve"> ワークシート</w:t>
                            </w:r>
                            <w:r w:rsidR="004115E6">
                              <w:t>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478F8" id="_x0000_t202" coordsize="21600,21600" o:spt="202" path="m,l,21600r21600,l21600,xe">
                <v:stroke joinstyle="miter"/>
                <v:path gradientshapeok="t" o:connecttype="rect"/>
              </v:shapetype>
              <v:shape id="Text Box 5102" o:spid="_x0000_s1026" type="#_x0000_t202" style="position:absolute;left:0;text-align:left;margin-left:0;margin-top:0;width:170.1pt;height:22.7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9A2AEAAJ8DAAAOAAAAZHJzL2Uyb0RvYy54bWysU01v1DAQvSPxHyzf2WRzKEu02aq0KkIq&#10;H1LhBziOnVgkHjP2brL8esZOsgV6q7hYkxnP87w3L/vraejZSaE3YCu+3eScKSuhMbat+Pdv9292&#10;nPkgbCN6sKriZ+X59eH1q/3oSlVAB32jkBGI9eXoKt6F4Mos87JTg/AbcMpSUQMOItAntlmDYiT0&#10;oc+KPL/KRsDGIUjlPWXv5iI/JHytlQxftPYqsL7iNFtIJ6azjmd22IuyReE6I5cxxAumGISx9OgF&#10;6k4EwY5onkENRiJ40GEjYchAayNV4kBstvk/bB474VTiQuJ4d5HJ/z9Y+fn06L4iC9N7mGiBiYR3&#10;DyB/eGbhthO2VTeIMHZKNPTwNkqWjc6XS2uU2pc+gtTjJ2hoyeIYIAFNGoeoCvFkhE4LOF9EV1Ng&#10;kpLF9iov3lJJUq3Y7Yp3aSuZKNduhz58UDCwGFQcaakJXZwefIjTiHK9Eh+zcG/6Pi22t38l6OKc&#10;UckZS/c6/kwkTPVEvTFZQ3MmVgiza8jlFHSAvzgbyTEV9z+PAhVn/UdLykR7rQGuQb0GwkpqrXjg&#10;bA5vw2zDo0PTdoQ8a2/hhtTTJhF7mmLRnFyQ+C6OjTb78zvdevqvDr8BAAD//wMAUEsDBBQABgAI&#10;AAAAIQDMblWZ2wAAAAQBAAAPAAAAZHJzL2Rvd25yZXYueG1sTI9LT8MwEITvSPwHa5G4UaclIBTi&#10;VIjHjWdbJLg58ZJE2OvI3qTh32O4wGWl0Yxmvi3Xs7NiwhB7TwqWiwwEUuNNT62C3fbu5AJEZE1G&#10;W0+o4AsjrKvDg1IXxu/pBacNtyKVUCy0go55KKSMTYdOx4UfkJL34YPTnGRopQl6n8qdlassO5dO&#10;95QWOj3gdYfN52Z0CuxbDPd1xu/TTfvAz09yfL1dPip1fDRfXYJgnPkvDD/4CR2qxFT7kUwUVkF6&#10;hH9v8k7zbAWiVpCf5SCrUv6Hr74BAAD//wMAUEsBAi0AFAAGAAgAAAAhALaDOJL+AAAA4QEAABMA&#10;AAAAAAAAAAAAAAAAAAAAAFtDb250ZW50X1R5cGVzXS54bWxQSwECLQAUAAYACAAAACEAOP0h/9YA&#10;AACUAQAACwAAAAAAAAAAAAAAAAAvAQAAX3JlbHMvLnJlbHNQSwECLQAUAAYACAAAACEAsfEfQNgB&#10;AACfAwAADgAAAAAAAAAAAAAAAAAuAgAAZHJzL2Uyb0RvYy54bWxQSwECLQAUAAYACAAAACEAzG5V&#10;mdsAAAAEAQAADwAAAAAAAAAAAAAAAAAyBAAAZHJzL2Rvd25yZXYueG1sUEsFBgAAAAAEAAQA8wAA&#10;ADoFAAAAAA==&#10;" filled="f" stroked="f" strokeweight=".5pt">
                <v:textbox inset="0,0,0,0">
                  <w:txbxContent>
                    <w:p w14:paraId="7AC78720" w14:textId="4354ED98" w:rsidR="00797791" w:rsidRPr="006C1C7F" w:rsidRDefault="00797791" w:rsidP="00797791">
                      <w:pPr>
                        <w:spacing w:after="0" w:line="240" w:lineRule="auto"/>
                      </w:pPr>
                      <w:r w:rsidRPr="006C1C7F">
                        <w:rPr>
                          <w:rFonts w:hint="eastAsia"/>
                        </w:rPr>
                        <w:t xml:space="preserve">STEP </w:t>
                      </w:r>
                      <w:r w:rsidR="00646989">
                        <w:rPr>
                          <w:rFonts w:hint="eastAsia"/>
                        </w:rPr>
                        <w:t>08</w:t>
                      </w:r>
                      <w:r w:rsidRPr="006C1C7F">
                        <w:rPr>
                          <w:rFonts w:hint="eastAsia"/>
                        </w:rPr>
                        <w:t xml:space="preserve"> ワークシート</w:t>
                      </w:r>
                      <w:r w:rsidR="004115E6">
                        <w:t>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9230D">
        <w:rPr>
          <w:rFonts w:hint="eastAsia"/>
          <w:b/>
        </w:rPr>
        <w:t>問題</w:t>
      </w:r>
      <w:r>
        <w:rPr>
          <w:rFonts w:hint="eastAsia"/>
        </w:rPr>
        <w:t>：</w:t>
      </w:r>
      <w:r w:rsidRPr="0033360F">
        <w:rPr>
          <w:rFonts w:hint="eastAsia"/>
        </w:rPr>
        <w:t>資料</w:t>
      </w:r>
      <w:r w:rsidR="004115E6">
        <w:rPr>
          <w:rFonts w:hint="eastAsia"/>
        </w:rPr>
        <w:t>Ｂ</w:t>
      </w:r>
      <w:r w:rsidRPr="0033360F">
        <w:rPr>
          <w:rFonts w:hint="eastAsia"/>
        </w:rPr>
        <w:t>を読んだ上であなたの考えを述べなさい</w:t>
      </w:r>
    </w:p>
    <w:p w14:paraId="053EAE4E" w14:textId="38FD7D4D" w:rsidR="00797791" w:rsidRDefault="00797791" w:rsidP="00797791">
      <w:pPr>
        <w:jc w:val="both"/>
      </w:pPr>
      <w:r>
        <w:rPr>
          <w:rFonts w:hint="eastAsia"/>
        </w:rPr>
        <w:t>→</w:t>
      </w:r>
      <w:r w:rsidRPr="003C7694">
        <w:rPr>
          <w:rFonts w:hint="eastAsia"/>
          <w:b/>
        </w:rPr>
        <w:t>Ｄ２「提案型」</w:t>
      </w:r>
      <w:r w:rsidRPr="00D86BFA">
        <w:rPr>
          <w:rFonts w:hint="eastAsia"/>
        </w:rPr>
        <w:t>で書</w:t>
      </w:r>
      <w:r>
        <w:rPr>
          <w:rFonts w:hint="eastAsia"/>
        </w:rPr>
        <w:t>いてみます</w:t>
      </w:r>
    </w:p>
    <w:p w14:paraId="6FBCB9B4" w14:textId="6F299EBC" w:rsidR="00797791" w:rsidRDefault="00797791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51F7E4" wp14:editId="16DB2685">
                <wp:simplePos x="0" y="0"/>
                <wp:positionH relativeFrom="margin">
                  <wp:posOffset>0</wp:posOffset>
                </wp:positionH>
                <wp:positionV relativeFrom="margin">
                  <wp:posOffset>720090</wp:posOffset>
                </wp:positionV>
                <wp:extent cx="6480360" cy="8784720"/>
                <wp:effectExtent l="0" t="0" r="15875" b="16510"/>
                <wp:wrapNone/>
                <wp:docPr id="49" name="グループ化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360" cy="8784720"/>
                          <a:chOff x="1134" y="2211"/>
                          <a:chExt cx="10205" cy="13834"/>
                        </a:xfrm>
                      </wpg:grpSpPr>
                      <wps:wsp>
                        <wps:cNvPr id="5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778"/>
                            <a:ext cx="10205" cy="1077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86BCCE1" w14:textId="77777777" w:rsidR="00797791" w:rsidRPr="0036305A" w:rsidRDefault="00797791" w:rsidP="00797791">
                              <w:pPr>
                                <w:rPr>
                                  <w:b/>
                                </w:rPr>
                              </w:pP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序論（論点）</w:t>
                              </w:r>
                            </w:p>
                            <w:p w14:paraId="1A9FA4BD" w14:textId="5D790584" w:rsidR="00797791" w:rsidRPr="00791D7D" w:rsidRDefault="00797791" w:rsidP="00797791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このレポートでは、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最近批判を集めているセブンイレブンの弁当について</w:t>
                              </w:r>
                              <w:r w:rsidR="003A5143">
                                <w:rPr>
                                  <w:rFonts w:hint="eastAsia"/>
                                </w:rPr>
                                <w:t>、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改善</w:t>
                              </w:r>
                              <w:r w:rsidR="003F2A01">
                                <w:rPr>
                                  <w:rFonts w:hint="eastAsia"/>
                                </w:rPr>
                                <w:t>策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</w:rPr>
                                <w:t>考えてみたい</w:t>
                              </w:r>
                              <w:r w:rsidRPr="00791D7D"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108000" tIns="108000" rIns="108000" bIns="36000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3858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7FA7B2" w14:textId="77777777" w:rsidR="00797791" w:rsidRPr="00C21DB5" w:rsidRDefault="00797791" w:rsidP="007977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21DB5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211"/>
                            <a:ext cx="10205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514AFB" w14:textId="2B033C25" w:rsidR="00797791" w:rsidRPr="00791D7D" w:rsidRDefault="00797791" w:rsidP="00797791">
                              <w:pPr>
                                <w:pStyle w:val="af6"/>
                                <w:jc w:val="center"/>
                              </w:pPr>
                              <w:r w:rsidRPr="0033360F">
                                <w:rPr>
                                  <w:rFonts w:ascii="メイリオ" w:eastAsia="メイリオ" w:hAnsi="メイリオ" w:cs="メイリオ" w:hint="eastAsia"/>
                                </w:rPr>
                                <w:t>タイトル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セブンイレブンの弁当</w:t>
                              </w:r>
                              <w:r w:rsidR="003F2A01">
                                <w:rPr>
                                  <w:rFonts w:hint="eastAsia"/>
                                </w:rPr>
                                <w:t>の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改善</w:t>
                              </w:r>
                              <w:r w:rsidR="003F2A01">
                                <w:rPr>
                                  <w:rFonts w:hint="eastAsia"/>
                                </w:rPr>
                                <w:t>策</w:t>
                              </w:r>
                            </w:p>
                          </w:txbxContent>
                        </wps:txbx>
                        <wps:bodyPr rot="0" vert="horz" wrap="square" lIns="108000" tIns="0" rIns="108000" bIns="36000" anchor="t" anchorCtr="0" upright="1">
                          <a:noAutofit/>
                        </wps:bodyPr>
                      </wps:wsp>
                      <wps:wsp>
                        <wps:cNvPr id="5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139"/>
                            <a:ext cx="10205" cy="11622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B647A4" w14:textId="063DFD86" w:rsidR="00797791" w:rsidRDefault="00797791" w:rsidP="00797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本論１（論点の説明</w:t>
                              </w:r>
                              <w:r w:rsidR="00DE379A">
                                <w:rPr>
                                  <w:rFonts w:hint="eastAsia"/>
                                  <w:b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資料引用で</w:t>
                              </w:r>
                            </w:p>
                            <w:p w14:paraId="69E72ADA" w14:textId="1236E299" w:rsidR="00797791" w:rsidRDefault="00797791" w:rsidP="00797791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「セブンイレブンの弁当、露骨な底上げ？　ステルス値上げ指摘する声相次ぐ」という記事（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Wezzy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2020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年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9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月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12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日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27</w:t>
                              </w:r>
                              <w:r w:rsidR="00DE379A" w:rsidRPr="00DE379A">
                                <w:rPr>
                                  <w:rFonts w:hint="eastAsia"/>
                                </w:rPr>
                                <w:t>日）によれば……</w:t>
                              </w:r>
                            </w:p>
                          </w:txbxContent>
                        </wps:txbx>
                        <wps:bodyPr rot="0" vert="horz" wrap="square" lIns="108000" tIns="108000" rIns="108000" bIns="36000" anchor="t" anchorCtr="0" upright="1">
                          <a:noAutofit/>
                        </wps:bodyPr>
                      </wps:wsp>
                      <wps:wsp>
                        <wps:cNvPr id="5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15762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63E9F3" w14:textId="77777777" w:rsidR="00797791" w:rsidRPr="00C21DB5" w:rsidRDefault="00797791" w:rsidP="007977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21DB5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1F7E4" id="グループ化 49" o:spid="_x0000_s1027" style="position:absolute;margin-left:0;margin-top:56.7pt;width:510.25pt;height:691.7pt;z-index:251677696;mso-position-horizontal-relative:margin;mso-position-vertical-relative:margin" coordorigin="1134,2211" coordsize="10205,1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bHYQMAABEPAAAOAAAAZHJzL2Uyb0RvYy54bWzkV8lu2zAQvRfoPxC6N1q8KULkIM2GAl0C&#10;JP0AWqIWVCJVkraUfn2HQ0t2nABFnMJNUB0EUqSGM2/ePJInp11dkRWTqhQ8dvwjzyGMJyIteR47&#10;3++uPoQOUZrylFaCs9i5Z8o5nb9/d9I2EQtEIaqUSQJGuIraJnYKrZvIdVVSsJqqI9EwDoOZkDXV&#10;0JW5m0ragvW6cgPPm7qtkGkjRcKUgq8XdtCZo/0sY4n+lmWKaVLFDvim8S3xvTBvd35Co1zSpiiT&#10;tRt0Dy9qWnJYdDB1QTUlS1k+MlWXiRRKZPooEbUrsqxMGMYA0fjeTjTXUiwbjCWP2rwZYAJod3Da&#10;22zydXUtm9vmRlrvoflZJD8U4OK2TR5tj5t+bieTRftFpJBPutQCA+8yWRsTEBLpEN/7AV/WaZLA&#10;x+k49EZTSEMCY+EsHM+CdQaSAtJk/vP90dghMBwEvm+zkxSX6/99L/Am9m9/FMJE4yWN7NLo7to9&#10;k37gk9pApl4G2W1BG4aZUAaSG0nKNHYmEAqnNcBwZ0L8KDoymhmnzOowzcBKdAffITBESVl0CRfn&#10;BeU5O5NStAWjKfiH4UIUw6/WjjJG/gT3BrbZLLSw9aBvg+bN0L0BMxo1UulrJmpiGrEjoWDQUbr6&#10;rLSFt59issvFVVlV8J1GFSctOB3MPECBVjmUf6KljVJUZWommnlK5ovzSpIVNSWIzzpvantaXWoQ&#10;gqqsgRnDJBoZbC55iitqWla2DQFU3BhnWOJrVw10Bi2Lm+4WHWYJcTVjC5HeA5ZSWBUA1YJGIeQv&#10;h7SgALGjfi6pZA6pPnGTD884AprxoCcf9BbYA04jCDwBa7GjAQ9snmurNMtGlnkBi1kScHEGVZOV&#10;iO/GMaw4ZO2h6Os/pi+SZ4uDh6Hv1DsOsOpH4WSHvkE4shVvGpaQvdT0xNyHuw/I/Cw6BX2BP5NO&#10;A5OgYUkEDcsfaFjCvCHuQL52pe+4R+YfSd+wYzwhfZPp31S+/dmDHN7U/J5iNFCo16i3rUNQ4Ttc&#10;GuO54OA6NGyjY3+EbIYd5omzhz8NUAX+r30Uj1svpm7PWCuBfe9t8xdOrLv8HQ4dB9XCYR/1J7Mp&#10;UnRD4Fe3kU767eK1bqR4o4B7F14y1ndEc7Hb7uOhbXOTnf8GAAD//wMAUEsDBBQABgAIAAAAIQBY&#10;1M4G4QAAAAoBAAAPAAAAZHJzL2Rvd25yZXYueG1sTI/NTsMwEITvSLyDtUjcqJ3+qYQ4VVUBpwqJ&#10;Fglx28bbJGpsR7GbpG/P9gS33Z3R7DfZerSN6KkLtXcakokCQa7wpnalhq/D29MKRIjoDDbekYYr&#10;BVjn93cZpsYP7pP6fSwFh7iQooYqxjaVMhQVWQwT35Jj7eQ7i5HXrpSmw4HDbSOnSi2lxdrxhwpb&#10;2lZUnPcXq+F9wGEzS1773fm0vf4cFh/fu4S0fnwYNy8gIo3xzww3fEaHnJmO/uJMEI0GLhL5mszm&#10;IG6ymqoFiCNP8+flCmSeyf8V8l8AAAD//wMAUEsBAi0AFAAGAAgAAAAhALaDOJL+AAAA4QEAABMA&#10;AAAAAAAAAAAAAAAAAAAAAFtDb250ZW50X1R5cGVzXS54bWxQSwECLQAUAAYACAAAACEAOP0h/9YA&#10;AACUAQAACwAAAAAAAAAAAAAAAAAvAQAAX3JlbHMvLnJlbHNQSwECLQAUAAYACAAAACEA2M62x2ED&#10;AAARDwAADgAAAAAAAAAAAAAAAAAuAgAAZHJzL2Uyb0RvYy54bWxQSwECLQAUAAYACAAAACEAWNTO&#10;BuEAAAAKAQAADwAAAAAAAAAAAAAAAAC7BQAAZHJzL2Rvd25yZXYueG1sUEsFBgAAAAAEAAQA8wAA&#10;AMkGAAAAAA==&#10;">
                <v:shape id="Text Box 37" o:spid="_x0000_s1028" type="#_x0000_t202" style="position:absolute;left:1134;top:2778;width:10205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TvwgAAANsAAAAPAAAAZHJzL2Rvd25yZXYueG1sRE/Pa8Iw&#10;FL4P/B/CE3abqYIyqrG0BYcMxjbdweOjeba1zUtJMtv998thsOPH93uXTaYXd3K+taxguUhAEFdW&#10;t1wr+Dofnp5B+ICssbdMCn7IQ7afPeww1XbkT7qfQi1iCPsUFTQhDKmUvmrIoF/YgThyV+sMhghd&#10;LbXDMYabXq6SZCMNthwbGhyobKjqTt9GwfWyKavzS63f3zpf3Dr38Vrko1KP8ynfggg0hX/xn/uo&#10;Fazj+vgl/gC5/wUAAP//AwBQSwECLQAUAAYACAAAACEA2+H2y+4AAACFAQAAEwAAAAAAAAAAAAAA&#10;AAAAAAAAW0NvbnRlbnRfVHlwZXNdLnhtbFBLAQItABQABgAIAAAAIQBa9CxbvwAAABUBAAALAAAA&#10;AAAAAAAAAAAAAB8BAABfcmVscy8ucmVsc1BLAQItABQABgAIAAAAIQA6TsTvwgAAANsAAAAPAAAA&#10;AAAAAAAAAAAAAAcCAABkcnMvZG93bnJldi54bWxQSwUGAAAAAAMAAwC3AAAA9gIAAAAA&#10;" filled="f" strokeweight="1pt">
                  <v:textbox inset="3mm,3mm,3mm,1mm">
                    <w:txbxContent>
                      <w:p w14:paraId="386BCCE1" w14:textId="77777777" w:rsidR="00797791" w:rsidRPr="0036305A" w:rsidRDefault="00797791" w:rsidP="00797791">
                        <w:pPr>
                          <w:rPr>
                            <w:b/>
                          </w:rPr>
                        </w:pPr>
                        <w:r w:rsidRPr="0036305A">
                          <w:rPr>
                            <w:rFonts w:hint="eastAsia"/>
                            <w:b/>
                          </w:rPr>
                          <w:t>序論（論点）</w:t>
                        </w:r>
                      </w:p>
                      <w:p w14:paraId="1A9FA4BD" w14:textId="5D790584" w:rsidR="00797791" w:rsidRPr="00791D7D" w:rsidRDefault="00797791" w:rsidP="00797791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 xml:space="preserve">　このレポートでは、</w:t>
                        </w:r>
                        <w:r w:rsidR="00DE379A" w:rsidRPr="00DE379A">
                          <w:rPr>
                            <w:rFonts w:hint="eastAsia"/>
                          </w:rPr>
                          <w:t>最近批判を集めているセブンイレブンの弁当について</w:t>
                        </w:r>
                        <w:r w:rsidR="003A5143">
                          <w:rPr>
                            <w:rFonts w:hint="eastAsia"/>
                          </w:rPr>
                          <w:t>、</w:t>
                        </w:r>
                        <w:r w:rsidR="00DE379A">
                          <w:rPr>
                            <w:rFonts w:hint="eastAsia"/>
                          </w:rPr>
                          <w:t>改善</w:t>
                        </w:r>
                        <w:r w:rsidR="003F2A01">
                          <w:rPr>
                            <w:rFonts w:hint="eastAsia"/>
                          </w:rPr>
                          <w:t>策</w:t>
                        </w:r>
                        <w:r w:rsidR="00DE379A">
                          <w:rPr>
                            <w:rFonts w:hint="eastAsia"/>
                          </w:rPr>
                          <w:t>を</w:t>
                        </w:r>
                        <w:r>
                          <w:rPr>
                            <w:rFonts w:hint="eastAsia"/>
                          </w:rPr>
                          <w:t>考えてみたい</w:t>
                        </w:r>
                        <w:r w:rsidRPr="00791D7D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Text Box 38" o:spid="_x0000_s1029" type="#_x0000_t202" style="position:absolute;left:6092;top:385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0y+wgAAANsAAAAPAAAAZHJzL2Rvd25yZXYueG1sRI9Li8JA&#10;EITvgv9haMGbTlQ0EjORZWFh2Uvwwe61yXQemOkJmVGz/94RBI9FVX1FpfvBtOJGvWssK1jMIxDE&#10;hdUNVwrOp6/ZFoTzyBpby6Tgnxzss/EoxUTbOx/odvSVCBB2CSqove8SKV1Rk0E3tx1x8ErbG/RB&#10;9pXUPd4D3LRyGUUbabDhsFBjR581FZfj1Sjg7bqIVuUP5n/2t4m7vIxbnSs1nQwfOxCeBv8Ov9rf&#10;WsF6Ac8v4QfI7AEAAP//AwBQSwECLQAUAAYACAAAACEA2+H2y+4AAACFAQAAEwAAAAAAAAAAAAAA&#10;AAAAAAAAW0NvbnRlbnRfVHlwZXNdLnhtbFBLAQItABQABgAIAAAAIQBa9CxbvwAAABUBAAALAAAA&#10;AAAAAAAAAAAAAB8BAABfcmVscy8ucmVsc1BLAQItABQABgAIAAAAIQCv30y+wgAAANsAAAAPAAAA&#10;AAAAAAAAAAAAAAcCAABkcnMvZG93bnJldi54bWxQSwUGAAAAAAMAAwC3AAAA9gIAAAAA&#10;" filled="f" stroked="f" strokeweight=".25pt">
                  <v:textbox inset="0,0,0,0">
                    <w:txbxContent>
                      <w:p w14:paraId="797FA7B2" w14:textId="77777777" w:rsidR="00797791" w:rsidRPr="00C21DB5" w:rsidRDefault="00797791" w:rsidP="0079779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21DB5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  <v:shape id="Text Box 39" o:spid="_x0000_s1030" type="#_x0000_t202" style="position:absolute;left:1134;top:2211;width:1020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6XFxAAAANsAAAAPAAAAZHJzL2Rvd25yZXYueG1sRI9Ba8JA&#10;FITvQv/D8gpepG4MtZToKlIo9VQwWsHbM/uSDc2+DdlV4793BcHjMDPfMPNlbxtxps7XjhVMxgkI&#10;4sLpmisFu+332ycIH5A1No5JwZU8LBcvgzlm2l14Q+c8VCJC2GeowITQZlL6wpBFP3YtcfRK11kM&#10;UXaV1B1eItw2Mk2SD2mx5rhgsKUvQ8V/frIKytVhP5J/+bEq05/3kzn+7tcTUmr42q9mIAL14Rl+&#10;tNdawTSF+5f4A+TiBgAA//8DAFBLAQItABQABgAIAAAAIQDb4fbL7gAAAIUBAAATAAAAAAAAAAAA&#10;AAAAAAAAAABbQ29udGVudF9UeXBlc10ueG1sUEsBAi0AFAAGAAgAAAAhAFr0LFu/AAAAFQEAAAsA&#10;AAAAAAAAAAAAAAAAHwEAAF9yZWxzLy5yZWxzUEsBAi0AFAAGAAgAAAAhAAQzpcXEAAAA2wAAAA8A&#10;AAAAAAAAAAAAAAAABwIAAGRycy9kb3ducmV2LnhtbFBLBQYAAAAAAwADALcAAAD4AgAAAAA=&#10;" filled="f" stroked="f" strokeweight="1pt">
                  <v:textbox inset="3mm,0,3mm,1mm">
                    <w:txbxContent>
                      <w:p w14:paraId="31514AFB" w14:textId="2B033C25" w:rsidR="00797791" w:rsidRPr="00791D7D" w:rsidRDefault="00797791" w:rsidP="00797791">
                        <w:pPr>
                          <w:pStyle w:val="af6"/>
                          <w:jc w:val="center"/>
                        </w:pPr>
                        <w:r w:rsidRPr="0033360F">
                          <w:rPr>
                            <w:rFonts w:ascii="メイリオ" w:eastAsia="メイリオ" w:hAnsi="メイリオ" w:cs="メイリオ" w:hint="eastAsia"/>
                          </w:rPr>
                          <w:t>タイトル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DE379A" w:rsidRPr="00DE379A">
                          <w:rPr>
                            <w:rFonts w:hint="eastAsia"/>
                          </w:rPr>
                          <w:t>セブンイレブンの弁当</w:t>
                        </w:r>
                        <w:r w:rsidR="003F2A01">
                          <w:rPr>
                            <w:rFonts w:hint="eastAsia"/>
                          </w:rPr>
                          <w:t>の</w:t>
                        </w:r>
                        <w:r w:rsidR="00DE379A" w:rsidRPr="00DE379A">
                          <w:rPr>
                            <w:rFonts w:hint="eastAsia"/>
                          </w:rPr>
                          <w:t>改善</w:t>
                        </w:r>
                        <w:r w:rsidR="003F2A01">
                          <w:rPr>
                            <w:rFonts w:hint="eastAsia"/>
                          </w:rPr>
                          <w:t>策</w:t>
                        </w:r>
                      </w:p>
                    </w:txbxContent>
                  </v:textbox>
                </v:shape>
                <v:shape id="Text Box 40" o:spid="_x0000_s1031" type="#_x0000_t202" style="position:absolute;left:1134;top:4139;width:10205;height:1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FqYxAAAANsAAAAPAAAAZHJzL2Rvd25yZXYueG1sRI9Ba8JA&#10;FITvBf/D8oTe6kZFkegqKiilIG3Vg8dH9pnEZN+G3a2J/94tFHocZuYbZrHqTC3u5HxpWcFwkIAg&#10;zqwuOVdwPu3eZiB8QNZYWyYFD/KwWvZeFphq2/I33Y8hFxHCPkUFRQhNKqXPCjLoB7Yhjt7VOoMh&#10;SpdL7bCNcFPLUZJMpcGS40KBDW0Lyqrjj1FwvUy32Wmf689D5Te3yn19bNatUq/9bj0HEagL/+G/&#10;9rtWMBnD75f4A+TyCQAA//8DAFBLAQItABQABgAIAAAAIQDb4fbL7gAAAIUBAAATAAAAAAAAAAAA&#10;AAAAAAAAAABbQ29udGVudF9UeXBlc10ueG1sUEsBAi0AFAAGAAgAAAAhAFr0LFu/AAAAFQEAAAsA&#10;AAAAAAAAAAAAAAAAHwEAAF9yZWxzLy5yZWxzUEsBAi0AFAAGAAgAAAAhAMqcWpjEAAAA2wAAAA8A&#10;AAAAAAAAAAAAAAAABwIAAGRycy9kb3ducmV2LnhtbFBLBQYAAAAAAwADALcAAAD4AgAAAAA=&#10;" filled="f" strokeweight="1pt">
                  <v:textbox inset="3mm,3mm,3mm,1mm">
                    <w:txbxContent>
                      <w:p w14:paraId="16B647A4" w14:textId="063DFD86" w:rsidR="00797791" w:rsidRDefault="00797791" w:rsidP="0079779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本論１（論点の説明</w:t>
                        </w:r>
                        <w:r w:rsidR="00DE379A">
                          <w:rPr>
                            <w:rFonts w:hint="eastAsia"/>
                            <w:b/>
                          </w:rPr>
                          <w:t>）</w:t>
                        </w:r>
                        <w:r>
                          <w:rPr>
                            <w:rFonts w:hint="eastAsia"/>
                            <w:b/>
                          </w:rPr>
                          <w:t>資料引用で</w:t>
                        </w:r>
                      </w:p>
                      <w:p w14:paraId="69E72ADA" w14:textId="1236E299" w:rsidR="00797791" w:rsidRDefault="00797791" w:rsidP="00797791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DE379A" w:rsidRPr="00DE379A">
                          <w:rPr>
                            <w:rFonts w:hint="eastAsia"/>
                          </w:rPr>
                          <w:t>「セブンイレブンの弁当、露骨な底上げ？　ステルス値上げ指摘する声相次ぐ」という記事（</w:t>
                        </w:r>
                        <w:r w:rsidR="00DE379A" w:rsidRPr="00DE379A">
                          <w:rPr>
                            <w:rFonts w:hint="eastAsia"/>
                          </w:rPr>
                          <w:t>Wezzy</w:t>
                        </w:r>
                        <w:r w:rsidR="00DE379A" w:rsidRPr="00DE379A">
                          <w:rPr>
                            <w:rFonts w:hint="eastAsia"/>
                          </w:rPr>
                          <w:t xml:space="preserve">　</w:t>
                        </w:r>
                        <w:r w:rsidR="00DE379A" w:rsidRPr="00DE379A">
                          <w:rPr>
                            <w:rFonts w:hint="eastAsia"/>
                          </w:rPr>
                          <w:t>2020</w:t>
                        </w:r>
                        <w:r w:rsidR="00DE379A" w:rsidRPr="00DE379A">
                          <w:rPr>
                            <w:rFonts w:hint="eastAsia"/>
                          </w:rPr>
                          <w:t>年</w:t>
                        </w:r>
                        <w:r w:rsidR="00DE379A" w:rsidRPr="00DE379A">
                          <w:rPr>
                            <w:rFonts w:hint="eastAsia"/>
                          </w:rPr>
                          <w:t>9</w:t>
                        </w:r>
                        <w:r w:rsidR="00DE379A" w:rsidRPr="00DE379A">
                          <w:rPr>
                            <w:rFonts w:hint="eastAsia"/>
                          </w:rPr>
                          <w:t>月</w:t>
                        </w:r>
                        <w:r w:rsidR="00DE379A" w:rsidRPr="00DE379A">
                          <w:rPr>
                            <w:rFonts w:hint="eastAsia"/>
                          </w:rPr>
                          <w:t>12</w:t>
                        </w:r>
                        <w:r w:rsidR="00DE379A" w:rsidRPr="00DE379A">
                          <w:rPr>
                            <w:rFonts w:hint="eastAsia"/>
                          </w:rPr>
                          <w:t>日</w:t>
                        </w:r>
                        <w:r w:rsidR="00DE379A" w:rsidRPr="00DE379A">
                          <w:rPr>
                            <w:rFonts w:hint="eastAsia"/>
                          </w:rPr>
                          <w:t>27</w:t>
                        </w:r>
                        <w:r w:rsidR="00DE379A" w:rsidRPr="00DE379A">
                          <w:rPr>
                            <w:rFonts w:hint="eastAsia"/>
                          </w:rPr>
                          <w:t>日）によれば……</w:t>
                        </w:r>
                      </w:p>
                    </w:txbxContent>
                  </v:textbox>
                </v:shape>
                <v:shape id="Text Box 41" o:spid="_x0000_s1032" type="#_x0000_t202" style="position:absolute;left:6092;top:15762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8mxAAAANsAAAAPAAAAZHJzL2Rvd25yZXYueG1sRI/NasMw&#10;EITvhbyD2EButdykboJrOYRCIPRi6ob0uljrH2qtjKXGzttHhUKPw8x8w2T72fTiSqPrLCt4imIQ&#10;xJXVHTcKzp/Hxx0I55E19pZJwY0c7PPFQ4apthN/0LX0jQgQdikqaL0fUild1ZJBF9mBOHi1HQ36&#10;IMdG6hGnADe9XMfxizTYcVhocaC3lqrv8sco4F1SxZv6HYsve+m2Q1Fve10otVrOh1cQnmb/H/5r&#10;n7SC5Bl+v4QfIPM7AAAA//8DAFBLAQItABQABgAIAAAAIQDb4fbL7gAAAIUBAAATAAAAAAAAAAAA&#10;AAAAAAAAAABbQ29udGVudF9UeXBlc10ueG1sUEsBAi0AFAAGAAgAAAAhAFr0LFu/AAAAFQEAAAsA&#10;AAAAAAAAAAAAAAAAHwEAAF9yZWxzLy5yZWxzUEsBAi0AFAAGAAgAAAAhAL+o7ybEAAAA2wAAAA8A&#10;AAAAAAAAAAAAAAAABwIAAGRycy9kb3ducmV2LnhtbFBLBQYAAAAAAwADALcAAAD4AgAAAAA=&#10;" filled="f" stroked="f" strokeweight=".25pt">
                  <v:textbox inset="0,0,0,0">
                    <w:txbxContent>
                      <w:p w14:paraId="6463E9F3" w14:textId="77777777" w:rsidR="00797791" w:rsidRPr="00C21DB5" w:rsidRDefault="00797791" w:rsidP="0079779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21DB5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>
        <w:br w:type="page"/>
      </w:r>
    </w:p>
    <w:p w14:paraId="31DF3443" w14:textId="28796F49" w:rsidR="00797791" w:rsidRPr="00B24684" w:rsidRDefault="00797791" w:rsidP="00797791">
      <w:pPr>
        <w:jc w:val="both"/>
      </w:pPr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C0D685" wp14:editId="072E50B7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360" cy="9360720"/>
                <wp:effectExtent l="0" t="0" r="15875" b="12065"/>
                <wp:wrapNone/>
                <wp:docPr id="55" name="グループ化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360" cy="9360720"/>
                          <a:chOff x="567" y="1077"/>
                          <a:chExt cx="10205" cy="14742"/>
                        </a:xfrm>
                      </wpg:grpSpPr>
                      <wps:wsp>
                        <wps:cNvPr id="5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3268"/>
                            <a:ext cx="10205" cy="2551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C88A2A" w14:textId="77777777" w:rsidR="00797791" w:rsidRPr="00341E98" w:rsidRDefault="00797791" w:rsidP="00797791">
                              <w:r>
                                <w:rPr>
                                  <w:rFonts w:hint="eastAsia"/>
                                  <w:b/>
                                </w:rPr>
                                <w:t>結論</w:t>
                              </w: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全体の要約</w:t>
                              </w: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）</w:t>
                              </w:r>
                            </w:p>
                            <w:p w14:paraId="2CF5C2AC" w14:textId="5EA0E5B3" w:rsidR="00797791" w:rsidRDefault="00797791" w:rsidP="00375003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以上に述べてきたように、</w:t>
                              </w:r>
                            </w:p>
                          </w:txbxContent>
                        </wps:txbx>
                        <wps:bodyPr rot="0" vert="horz" wrap="square" lIns="108000" tIns="108000" rIns="108000" bIns="36000" anchor="t" anchorCtr="0" upright="1">
                          <a:noAutofit/>
                        </wps:bodyPr>
                      </wps:wsp>
                      <wps:wsp>
                        <wps:cNvPr id="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12984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3A05DE" w14:textId="77777777" w:rsidR="00797791" w:rsidRPr="00C21DB5" w:rsidRDefault="00797791" w:rsidP="007977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21DB5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7314"/>
                            <a:ext cx="10205" cy="5669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FFF722" w14:textId="736D722F" w:rsidR="00797791" w:rsidRPr="00C21DB5" w:rsidRDefault="00797791" w:rsidP="00797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本論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３</w:t>
                              </w: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提案</w:t>
                              </w:r>
                              <w:r w:rsidR="003A5143">
                                <w:rPr>
                                  <w:rFonts w:hint="eastAsia"/>
                                  <w:b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自分の考えで</w:t>
                              </w:r>
                            </w:p>
                            <w:p w14:paraId="15B892F8" w14:textId="135576F3" w:rsidR="00797791" w:rsidRDefault="00797791" w:rsidP="00797791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3A5143">
                                <w:rPr>
                                  <w:rFonts w:hint="eastAsia"/>
                                </w:rPr>
                                <w:t>以上の事情をふまえた上で、</w:t>
                              </w:r>
                              <w:r w:rsidR="00375003">
                                <w:rPr>
                                  <w:rFonts w:hint="eastAsia"/>
                                </w:rPr>
                                <w:t>ではどうすればこんなに批判を集めない、お客さんにも納得できる売り方にな</w:t>
                              </w:r>
                              <w:r w:rsidR="003F2A01">
                                <w:rPr>
                                  <w:rFonts w:hint="eastAsia"/>
                                </w:rPr>
                                <w:t>る</w:t>
                              </w:r>
                              <w:r w:rsidR="00375003">
                                <w:rPr>
                                  <w:rFonts w:hint="eastAsia"/>
                                </w:rPr>
                                <w:t>だろうか。</w:t>
                              </w:r>
                            </w:p>
                          </w:txbxContent>
                        </wps:txbx>
                        <wps:bodyPr rot="0" vert="horz" wrap="square" lIns="108000" tIns="108000" rIns="108000" bIns="36000" anchor="t" anchorCtr="0" upright="1">
                          <a:noAutofit/>
                        </wps:bodyPr>
                      </wps:wsp>
                      <wps:wsp>
                        <wps:cNvPr id="5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1077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EAEFBC" w14:textId="77777777" w:rsidR="00797791" w:rsidRPr="00C21DB5" w:rsidRDefault="00797791" w:rsidP="007977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21DB5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1359"/>
                            <a:ext cx="10205" cy="5669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FBEF9E" w14:textId="23B3F026" w:rsidR="00797791" w:rsidRPr="00C21DB5" w:rsidRDefault="00797791" w:rsidP="00797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本論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２</w:t>
                              </w:r>
                              <w:r w:rsidRPr="0036305A">
                                <w:rPr>
                                  <w:rFonts w:hint="eastAsia"/>
                                  <w:b/>
                                </w:rPr>
                                <w:t>（背景の分析</w:t>
                              </w:r>
                              <w:r w:rsidR="00DE379A">
                                <w:rPr>
                                  <w:rFonts w:hint="eastAsia"/>
                                  <w:b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自分の考えで</w:t>
                              </w:r>
                              <w:r w:rsidR="00DE379A"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 w:rsidR="00DE379A">
                                <w:rPr>
                                  <w:b/>
                                </w:rPr>
                                <w:t xml:space="preserve">or </w:t>
                              </w:r>
                              <w:r w:rsidR="00DE379A">
                                <w:rPr>
                                  <w:rFonts w:hint="eastAsia"/>
                                  <w:b/>
                                </w:rPr>
                                <w:t>専門家の分析を引用して</w:t>
                              </w:r>
                            </w:p>
                            <w:p w14:paraId="13243E98" w14:textId="573DE313" w:rsidR="00797791" w:rsidRDefault="00797791" w:rsidP="00797791">
                              <w:pPr>
                                <w:pStyle w:val="af6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セブンイレブンがお弁当の量を減らし続けているのはなぜか。「環境への配慮」という公式の説明はいかにも苦しい。公には言いにくい</w:t>
                              </w:r>
                              <w:r w:rsidR="003A5143">
                                <w:rPr>
                                  <w:rFonts w:hint="eastAsia"/>
                                </w:rPr>
                                <w:t>別の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事情がそこにはあるはずだ。私の考えでは……（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o</w:t>
                              </w:r>
                              <w:r w:rsidR="00DE379A">
                                <w:t xml:space="preserve">r </w:t>
                              </w:r>
                              <w:r w:rsidR="00DE379A">
                                <w:rPr>
                                  <w:rFonts w:hint="eastAsia"/>
                                </w:rPr>
                                <w:t>○○によれば……）</w:t>
                              </w:r>
                              <w:r w:rsidR="00DE379A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08000" tIns="108000" rIns="108000" bIns="36000" anchor="t" anchorCtr="0" upright="1">
                          <a:noAutofit/>
                        </wps:bodyPr>
                      </wps:wsp>
                      <wps:wsp>
                        <wps:cNvPr id="6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525" y="7031"/>
                            <a:ext cx="283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81F78D" w14:textId="77777777" w:rsidR="00797791" w:rsidRPr="00C21DB5" w:rsidRDefault="00797791" w:rsidP="0079779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C21DB5">
                                <w:rPr>
                                  <w:rFonts w:hint="eastAsia"/>
                                  <w:b/>
                                  <w:sz w:val="16"/>
                                  <w:szCs w:val="16"/>
                                </w:rPr>
                                <w:t>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0D685" id="グループ化 55" o:spid="_x0000_s1033" style="position:absolute;left:0;text-align:left;margin-left:0;margin-top:0;width:510.25pt;height:737.05pt;z-index:251678720;mso-position-horizontal-relative:margin;mso-position-vertical-relative:margin" coordorigin="567,1077" coordsize="10205,1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9KcgMAAL4RAAAOAAAAZHJzL2Uyb0RvYy54bWzkWNtu2zAMfR+wfxD0vvqSxEmNusXWtcWA&#10;XQps+wDFli+YLXmSUqf7+lGU7aTpw7ZsSC/zg0FZEkUeHlKST87WTU1uuNKVFAkNjnxKuEhlVoki&#10;oV+/XL5aUKINExmrpeAJveWanp2+fHHStTEPZSnrjCsCSoSOuzahpTFt7Hk6LXnD9JFsuYDOXKqG&#10;GWiqwssU60B7U3uh70deJ1XWKplyreHrW9dJT1F/nvPUfMpzzQ2pEwq2GXwrfC/t2zs9YXGhWFtW&#10;aW8G28OKhlUCFh1VvWWGkZWq7qlqqlRJLXNzlMrGk3lepRx9AG8Cf8ebKyVXLfpSxF3RjjABtDs4&#10;7a02/XhzpdrP7bVy1oP4XqbfNODidW0Rb/fbduEGk2X3QWYQT7YyEh1f56qxKsAlskZ8b0d8+dqQ&#10;FD5G04U/iSAMKfQdgzQP+wikJYTJzptFc0qgN/DncxectLzopwd+6M/c5GA6n4a232OxWxmt7a2z&#10;0Qc66Q1i+u8Q+1yylmMgtEXkWpEqs7ZSIlgDKHyxHr6RazKdWKPs6jDMokrMGr6DPwiSduASIc9L&#10;Jgr+WinZlZxlYF+A7mxNdXq0VfIrtEfUJmG0cLANmG+BFs5mbpEBMxa3SpsrLhtihYQqyBc0lN28&#10;18bBOwyxwRXysqpr+M7iWpAOjA7nPsST1QVkf2qU81LWVWYH2nFaFcvzWpEbZjMQnz5uentYUxmo&#10;A3XVJHQxDmKxxeZCZLiiYVXtZAh6Laxyjhnem2qhs2g53Mx6ucYoRUNEljK7BSyVdEUAihYIpVQ/&#10;KOmgACRUf18xxSmp3wkbD98aAiXjTkvdaS2xBURGEEQK2hJqAA8Uz40rNKtWVUUJizkSCPkakiav&#10;EF9rtDMMEw5Zeyj6Qqbt0nc6gHVY+s5CyGub9eHxAk2A0PZJHy4mLuWt4Bg5lJqBmfuQ9w6b/4hP&#10;WJY2YfttPo1UAsGxCARHIBAcY54QeWBf3yXP7GHI0+8Y80mwQ52t0jeLouN/yJ4nUvpwK9iDqs+/&#10;9B3fZ++4TzxQ6RsPPI+28mEG7UGn51X57Pl1t/KNe8JhuTOclSczDM1m0/zvK1+A94o9uPrsS18U&#10;3KfvuE8clr7DqW/uT/BesuHvozv0BWjgHnw6WO3D+y/8JMArcf9Dw/6F2G7jFWPz2+X0JwAAAP//&#10;AwBQSwMEFAAGAAgAAAAhAI7BtSbeAAAABwEAAA8AAABkcnMvZG93bnJldi54bWxMj0FLw0AQhe+C&#10;/2EZwZvdTW21xGxKKeqpCLaC9DbNTpPQ7GzIbpP037v1opfhDW9475tsOdpG9NT52rGGZKJAEBfO&#10;1Fxq+Nq9PSxA+IBssHFMGi7kYZnf3mSYGjfwJ/XbUIoYwj5FDVUIbSqlLyqy6CeuJY7e0XUWQ1y7&#10;UpoOhxhuGzlV6klarDk2VNjSuqLitD1bDe8DDqvH5LXfnI7ry343//jeJKT1/d24egERaAx/x3DF&#10;j+iQR6aDO7PxotEQHwm/8+qpqZqDOEQ1e54lIPNM/ufPfwAAAP//AwBQSwECLQAUAAYACAAAACEA&#10;toM4kv4AAADhAQAAEwAAAAAAAAAAAAAAAAAAAAAAW0NvbnRlbnRfVHlwZXNdLnhtbFBLAQItABQA&#10;BgAIAAAAIQA4/SH/1gAAAJQBAAALAAAAAAAAAAAAAAAAAC8BAABfcmVscy8ucmVsc1BLAQItABQA&#10;BgAIAAAAIQAOQ09KcgMAAL4RAAAOAAAAAAAAAAAAAAAAAC4CAABkcnMvZTJvRG9jLnhtbFBLAQIt&#10;ABQABgAIAAAAIQCOwbUm3gAAAAcBAAAPAAAAAAAAAAAAAAAAAMwFAABkcnMvZG93bnJldi54bWxQ&#10;SwUGAAAAAAQABADzAAAA1wYAAAAA&#10;">
                <v:shape id="Text Box 43" o:spid="_x0000_s1034" type="#_x0000_t202" style="position:absolute;left:567;top:13268;width:10205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/kAxQAAANsAAAAPAAAAZHJzL2Rvd25yZXYueG1sRI9Pa8JA&#10;FMTvBb/D8oTe6kbBUKKrqKBIobT+OXh8ZJ9JTPZt2F1N+u27hYLHYWZ+w8yXvWnEg5yvLCsYjxIQ&#10;xLnVFRcKzqft2zsIH5A1NpZJwQ95WC4GL3PMtO34QI9jKESEsM9QQRlCm0np85IM+pFtiaN3tc5g&#10;iNIVUjvsItw0cpIkqTRYcVwosaVNSXl9vBsF10u6yU+7Qn991n59q933x3rVKfU67FczEIH68Az/&#10;t/dawTSFvy/xB8jFLwAAAP//AwBQSwECLQAUAAYACAAAACEA2+H2y+4AAACFAQAAEwAAAAAAAAAA&#10;AAAAAAAAAAAAW0NvbnRlbnRfVHlwZXNdLnhtbFBLAQItABQABgAIAAAAIQBa9CxbvwAAABUBAAAL&#10;AAAAAAAAAAAAAAAAAB8BAABfcmVscy8ucmVsc1BLAQItABQABgAIAAAAIQDa6/kAxQAAANsAAAAP&#10;AAAAAAAAAAAAAAAAAAcCAABkcnMvZG93bnJldi54bWxQSwUGAAAAAAMAAwC3AAAA+QIAAAAA&#10;" filled="f" strokeweight="1pt">
                  <v:textbox inset="3mm,3mm,3mm,1mm">
                    <w:txbxContent>
                      <w:p w14:paraId="3FC88A2A" w14:textId="77777777" w:rsidR="00797791" w:rsidRPr="00341E98" w:rsidRDefault="00797791" w:rsidP="00797791">
                        <w:r>
                          <w:rPr>
                            <w:rFonts w:hint="eastAsia"/>
                            <w:b/>
                          </w:rPr>
                          <w:t>結論</w:t>
                        </w:r>
                        <w:r w:rsidRPr="0036305A">
                          <w:rPr>
                            <w:rFonts w:hint="eastAsia"/>
                            <w:b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</w:rPr>
                          <w:t>全体の要約</w:t>
                        </w:r>
                        <w:r w:rsidRPr="0036305A">
                          <w:rPr>
                            <w:rFonts w:hint="eastAsia"/>
                            <w:b/>
                          </w:rPr>
                          <w:t>）</w:t>
                        </w:r>
                      </w:p>
                      <w:p w14:paraId="2CF5C2AC" w14:textId="5EA0E5B3" w:rsidR="00797791" w:rsidRDefault="00797791" w:rsidP="00375003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 xml:space="preserve">　以上に述べてきたように、</w:t>
                        </w:r>
                      </w:p>
                    </w:txbxContent>
                  </v:textbox>
                </v:shape>
                <v:shape id="Text Box 44" o:spid="_x0000_s1035" type="#_x0000_t202" style="position:absolute;left:5525;top:12984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FRwwAAANsAAAAPAAAAZHJzL2Rvd25yZXYueG1sRI9Pa8JA&#10;FMTvQr/D8grezEbFJkRXEaFQeglqqddH9uUPZt+G3VXTb98tCD0OM/MbZrMbTS/u5HxnWcE8SUEQ&#10;V1Z33Cj4Or/PchA+IGvsLZOCH/Kw275MNlho++Aj3U+hERHCvkAFbQhDIaWvWjLoEzsQR6+2zmCI&#10;0jVSO3xEuOnlIk3fpMGO40KLAx1aqq6nm1HA+apKl/Unlhf73WVDWWe9LpWavo77NYhAY/gPP9sf&#10;WsEqg78v8QfI7S8AAAD//wMAUEsBAi0AFAAGAAgAAAAhANvh9svuAAAAhQEAABMAAAAAAAAAAAAA&#10;AAAAAAAAAFtDb250ZW50X1R5cGVzXS54bWxQSwECLQAUAAYACAAAACEAWvQsW78AAAAVAQAACwAA&#10;AAAAAAAAAAAAAAAfAQAAX3JlbHMvLnJlbHNQSwECLQAUAAYACAAAACEAT3pxUcMAAADbAAAADwAA&#10;AAAAAAAAAAAAAAAHAgAAZHJzL2Rvd25yZXYueG1sUEsFBgAAAAADAAMAtwAAAPcCAAAAAA==&#10;" filled="f" stroked="f" strokeweight=".25pt">
                  <v:textbox inset="0,0,0,0">
                    <w:txbxContent>
                      <w:p w14:paraId="6B3A05DE" w14:textId="77777777" w:rsidR="00797791" w:rsidRPr="00C21DB5" w:rsidRDefault="00797791" w:rsidP="0079779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21DB5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  <v:shape id="Text Box 45" o:spid="_x0000_s1036" type="#_x0000_t202" style="position:absolute;left:567;top:7314;width:10205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jpwgAAANsAAAAPAAAAZHJzL2Rvd25yZXYueG1sRE/Pa8Iw&#10;FL4P/B/CE3abqYIyqrG0BYcMxjbdweOjeba1zUtJMtv998thsOPH93uXTaYXd3K+taxguUhAEFdW&#10;t1wr+Dofnp5B+ICssbdMCn7IQ7afPeww1XbkT7qfQi1iCPsUFTQhDKmUvmrIoF/YgThyV+sMhghd&#10;LbXDMYabXq6SZCMNthwbGhyobKjqTt9GwfWyKavzS63f3zpf3Dr38Vrko1KP8ynfggg0hX/xn/uo&#10;Fazj2Pgl/gC5/wUAAP//AwBQSwECLQAUAAYACAAAACEA2+H2y+4AAACFAQAAEwAAAAAAAAAAAAAA&#10;AAAAAAAAW0NvbnRlbnRfVHlwZXNdLnhtbFBLAQItABQABgAIAAAAIQBa9CxbvwAAABUBAAALAAAA&#10;AAAAAAAAAAAAAB8BAABfcmVscy8ucmVsc1BLAQItABQABgAIAAAAIQDEOMjpwgAAANsAAAAPAAAA&#10;AAAAAAAAAAAAAAcCAABkcnMvZG93bnJldi54bWxQSwUGAAAAAAMAAwC3AAAA9gIAAAAA&#10;" filled="f" strokeweight="1pt">
                  <v:textbox inset="3mm,3mm,3mm,1mm">
                    <w:txbxContent>
                      <w:p w14:paraId="2BFFF722" w14:textId="736D722F" w:rsidR="00797791" w:rsidRPr="00C21DB5" w:rsidRDefault="00797791" w:rsidP="00797791">
                        <w:pPr>
                          <w:rPr>
                            <w:sz w:val="18"/>
                            <w:szCs w:val="18"/>
                          </w:rPr>
                        </w:pPr>
                        <w:r w:rsidRPr="0036305A">
                          <w:rPr>
                            <w:rFonts w:hint="eastAsia"/>
                            <w:b/>
                          </w:rPr>
                          <w:t>本論</w:t>
                        </w:r>
                        <w:r>
                          <w:rPr>
                            <w:rFonts w:hint="eastAsia"/>
                            <w:b/>
                          </w:rPr>
                          <w:t>３</w:t>
                        </w:r>
                        <w:r w:rsidRPr="0036305A">
                          <w:rPr>
                            <w:rFonts w:hint="eastAsia"/>
                            <w:b/>
                          </w:rPr>
                          <w:t>（</w:t>
                        </w:r>
                        <w:r>
                          <w:rPr>
                            <w:rFonts w:hint="eastAsia"/>
                            <w:b/>
                          </w:rPr>
                          <w:t>提案</w:t>
                        </w:r>
                        <w:r w:rsidR="003A5143">
                          <w:rPr>
                            <w:rFonts w:hint="eastAsia"/>
                            <w:b/>
                          </w:rPr>
                          <w:t>）</w:t>
                        </w:r>
                        <w:r>
                          <w:rPr>
                            <w:rFonts w:hint="eastAsia"/>
                            <w:b/>
                          </w:rPr>
                          <w:t>自分の考えで</w:t>
                        </w:r>
                      </w:p>
                      <w:p w14:paraId="15B892F8" w14:textId="135576F3" w:rsidR="00797791" w:rsidRDefault="00797791" w:rsidP="00797791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3A5143">
                          <w:rPr>
                            <w:rFonts w:hint="eastAsia"/>
                          </w:rPr>
                          <w:t>以上の事情をふまえた上で、</w:t>
                        </w:r>
                        <w:r w:rsidR="00375003">
                          <w:rPr>
                            <w:rFonts w:hint="eastAsia"/>
                          </w:rPr>
                          <w:t>ではどうすればこんなに批判を集めない、お客さんにも納得できる売り方にな</w:t>
                        </w:r>
                        <w:r w:rsidR="003F2A01">
                          <w:rPr>
                            <w:rFonts w:hint="eastAsia"/>
                          </w:rPr>
                          <w:t>る</w:t>
                        </w:r>
                        <w:r w:rsidR="00375003">
                          <w:rPr>
                            <w:rFonts w:hint="eastAsia"/>
                          </w:rPr>
                          <w:t>だろうか。</w:t>
                        </w:r>
                      </w:p>
                    </w:txbxContent>
                  </v:textbox>
                </v:shape>
                <v:shape id="Text Box 46" o:spid="_x0000_s1037" type="#_x0000_t202" style="position:absolute;left:5525;top:1077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UC4wQAAANsAAAAPAAAAZHJzL2Rvd25yZXYueG1sRI9Lq8Iw&#10;FIT3gv8hHOHuNFXxVY0ignBxU3yg20Nz+sDmpDRRe//9jSC4HGbmG2a1aU0lntS40rKC4SACQZxa&#10;XXKu4HLe9+cgnEfWWFkmBX/kYLPudlYYa/viIz1PPhcBwi5GBYX3dSylSwsy6Aa2Jg5eZhuDPsgm&#10;l7rBV4CbSo6iaCoNlhwWCqxpV1B6Pz2MAp5P0micHTC52Ws5q5NsVulEqZ9eu12C8NT6b/jT/tUK&#10;Jgt4fwk/QK7/AQAA//8DAFBLAQItABQABgAIAAAAIQDb4fbL7gAAAIUBAAATAAAAAAAAAAAAAAAA&#10;AAAAAABbQ29udGVudF9UeXBlc10ueG1sUEsBAi0AFAAGAAgAAAAhAFr0LFu/AAAAFQEAAAsAAAAA&#10;AAAAAAAAAAAAHwEAAF9yZWxzLy5yZWxzUEsBAi0AFAAGAAgAAAAhAFGpQLjBAAAA2wAAAA8AAAAA&#10;AAAAAAAAAAAABwIAAGRycy9kb3ducmV2LnhtbFBLBQYAAAAAAwADALcAAAD1AgAAAAA=&#10;" filled="f" stroked="f" strokeweight=".25pt">
                  <v:textbox inset="0,0,0,0">
                    <w:txbxContent>
                      <w:p w14:paraId="64EAEFBC" w14:textId="77777777" w:rsidR="00797791" w:rsidRPr="00C21DB5" w:rsidRDefault="00797791" w:rsidP="0079779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21DB5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  <v:shape id="Text Box 47" o:spid="_x0000_s1038" type="#_x0000_t202" style="position:absolute;left:567;top:1359;width:10205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g5SwAAAANsAAAAPAAAAZHJzL2Rvd25yZXYueG1sRE/LisIw&#10;FN0P+A/hCu7GdFyUoRpFhRlEkPG1cHlprm2nzU1Joq1/bxaCy8N5zxa9acSdnK8sK/gaJyCIc6sr&#10;LhScTz+f3yB8QNbYWCYFD/KwmA8+Zphp2/GB7sdQiBjCPkMFZQhtJqXPSzLox7YljtzVOoMhQldI&#10;7bCL4aaRkyRJpcGKY0OJLa1LyuvjzSi4XtJ1fvot9N+u9qv/2u23q2Wn1GjYL6cgAvXhLX65N1pB&#10;GtfHL/EHyPkTAAD//wMAUEsBAi0AFAAGAAgAAAAhANvh9svuAAAAhQEAABMAAAAAAAAAAAAAAAAA&#10;AAAAAFtDb250ZW50X1R5cGVzXS54bWxQSwECLQAUAAYACAAAACEAWvQsW78AAAAVAQAACwAAAAAA&#10;AAAAAAAAAAAfAQAAX3JlbHMvLnJlbHNQSwECLQAUAAYACAAAACEA9CIOUsAAAADbAAAADwAAAAAA&#10;AAAAAAAAAAAHAgAAZHJzL2Rvd25yZXYueG1sUEsFBgAAAAADAAMAtwAAAPQCAAAAAA==&#10;" filled="f" strokeweight="1pt">
                  <v:textbox inset="3mm,3mm,3mm,1mm">
                    <w:txbxContent>
                      <w:p w14:paraId="23FBEF9E" w14:textId="23B3F026" w:rsidR="00797791" w:rsidRPr="00C21DB5" w:rsidRDefault="00797791" w:rsidP="00797791">
                        <w:pPr>
                          <w:rPr>
                            <w:sz w:val="18"/>
                            <w:szCs w:val="18"/>
                          </w:rPr>
                        </w:pPr>
                        <w:r w:rsidRPr="0036305A">
                          <w:rPr>
                            <w:rFonts w:hint="eastAsia"/>
                            <w:b/>
                          </w:rPr>
                          <w:t>本論</w:t>
                        </w:r>
                        <w:r>
                          <w:rPr>
                            <w:rFonts w:hint="eastAsia"/>
                            <w:b/>
                          </w:rPr>
                          <w:t>２</w:t>
                        </w:r>
                        <w:r w:rsidRPr="0036305A">
                          <w:rPr>
                            <w:rFonts w:hint="eastAsia"/>
                            <w:b/>
                          </w:rPr>
                          <w:t>（背景の分析</w:t>
                        </w:r>
                        <w:r w:rsidR="00DE379A">
                          <w:rPr>
                            <w:rFonts w:hint="eastAsia"/>
                            <w:b/>
                          </w:rPr>
                          <w:t>）</w:t>
                        </w:r>
                        <w:r>
                          <w:rPr>
                            <w:rFonts w:hint="eastAsia"/>
                            <w:b/>
                          </w:rPr>
                          <w:t>自分の考えで</w:t>
                        </w:r>
                        <w:r w:rsidR="00DE379A"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 w:rsidR="00DE379A">
                          <w:rPr>
                            <w:b/>
                          </w:rPr>
                          <w:t xml:space="preserve">or </w:t>
                        </w:r>
                        <w:r w:rsidR="00DE379A">
                          <w:rPr>
                            <w:rFonts w:hint="eastAsia"/>
                            <w:b/>
                          </w:rPr>
                          <w:t>専門家の分析を引用して</w:t>
                        </w:r>
                      </w:p>
                      <w:p w14:paraId="13243E98" w14:textId="573DE313" w:rsidR="00797791" w:rsidRDefault="00797791" w:rsidP="00797791">
                        <w:pPr>
                          <w:pStyle w:val="af6"/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DE379A">
                          <w:rPr>
                            <w:rFonts w:hint="eastAsia"/>
                          </w:rPr>
                          <w:t>セブンイレブンがお弁当の量を減らし続けているのはなぜか。「環境への配慮」という公式の説明はいかにも苦しい。公には言いにくい</w:t>
                        </w:r>
                        <w:r w:rsidR="003A5143">
                          <w:rPr>
                            <w:rFonts w:hint="eastAsia"/>
                          </w:rPr>
                          <w:t>別の</w:t>
                        </w:r>
                        <w:r w:rsidR="00DE379A">
                          <w:rPr>
                            <w:rFonts w:hint="eastAsia"/>
                          </w:rPr>
                          <w:t>事情がそこにはあるはずだ。私の考えでは……（</w:t>
                        </w:r>
                        <w:r w:rsidR="00DE379A">
                          <w:rPr>
                            <w:rFonts w:hint="eastAsia"/>
                          </w:rPr>
                          <w:t>o</w:t>
                        </w:r>
                        <w:r w:rsidR="00DE379A">
                          <w:t xml:space="preserve">r </w:t>
                        </w:r>
                        <w:r w:rsidR="00DE379A">
                          <w:rPr>
                            <w:rFonts w:hint="eastAsia"/>
                          </w:rPr>
                          <w:t>○○によれば……）</w:t>
                        </w:r>
                        <w:r w:rsidR="00DE379A">
                          <w:t xml:space="preserve"> </w:t>
                        </w:r>
                      </w:p>
                    </w:txbxContent>
                  </v:textbox>
                </v:shape>
                <v:shape id="Text Box 48" o:spid="_x0000_s1039" type="#_x0000_t202" style="position:absolute;left:5525;top:7031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YDwQAAANsAAAAPAAAAZHJzL2Rvd25yZXYueG1sRI9Lq8Iw&#10;FIT3F/wP4QjurqlXtFKNIoIgbooPdHtoTh/YnJQmV+u/N4LgcpiZb5jFqjO1uFPrKssKRsMIBHFm&#10;dcWFgvNp+zsD4TyyxtoyKXiSg9Wy97PARNsHH+h+9IUIEHYJKii9bxIpXVaSQTe0DXHwctsa9EG2&#10;hdQtPgLc1PIviqbSYMVhocSGNiVlt+O/UcCzSRaN8z2mV3up4ibN41qnSg363XoOwlPnv+FPe6cV&#10;TEfw/hJ+gFy+AAAA//8DAFBLAQItABQABgAIAAAAIQDb4fbL7gAAAIUBAAATAAAAAAAAAAAAAAAA&#10;AAAAAABbQ29udGVudF9UeXBlc10ueG1sUEsBAi0AFAAGAAgAAAAhAFr0LFu/AAAAFQEAAAsAAAAA&#10;AAAAAAAAAAAAHwEAAF9yZWxzLy5yZWxzUEsBAi0AFAAGAAgAAAAhAGGzhgPBAAAA2wAAAA8AAAAA&#10;AAAAAAAAAAAABwIAAGRycy9kb3ducmV2LnhtbFBLBQYAAAAAAwADALcAAAD1AgAAAAA=&#10;" filled="f" stroked="f" strokeweight=".25pt">
                  <v:textbox inset="0,0,0,0">
                    <w:txbxContent>
                      <w:p w14:paraId="7081F78D" w14:textId="77777777" w:rsidR="00797791" w:rsidRPr="00C21DB5" w:rsidRDefault="00797791" w:rsidP="00797791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21DB5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↓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sectPr w:rsidR="00797791" w:rsidRPr="00B24684" w:rsidSect="00307566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077" w:right="567" w:bottom="567" w:left="567" w:header="567" w:footer="0" w:gutter="567"/>
      <w:pgNumType w:start="1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444B" w14:textId="77777777" w:rsidR="007D5FE3" w:rsidRDefault="007D5FE3" w:rsidP="00EC2DDB">
      <w:pPr>
        <w:ind w:left="200" w:hanging="200"/>
      </w:pPr>
      <w:r>
        <w:separator/>
      </w:r>
    </w:p>
    <w:p w14:paraId="42C3DA12" w14:textId="77777777" w:rsidR="007D5FE3" w:rsidRDefault="007D5FE3" w:rsidP="001A1643">
      <w:pPr>
        <w:ind w:left="200" w:hanging="200"/>
      </w:pPr>
    </w:p>
  </w:endnote>
  <w:endnote w:type="continuationSeparator" w:id="0">
    <w:p w14:paraId="68EAF947" w14:textId="77777777" w:rsidR="007D5FE3" w:rsidRDefault="007D5FE3" w:rsidP="00EC2DDB">
      <w:pPr>
        <w:ind w:left="200" w:hanging="200"/>
      </w:pPr>
      <w:r>
        <w:continuationSeparator/>
      </w:r>
    </w:p>
    <w:p w14:paraId="196A0BA9" w14:textId="77777777" w:rsidR="007D5FE3" w:rsidRDefault="007D5FE3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816B" w14:textId="77777777" w:rsidR="00E405B1" w:rsidRDefault="00E405B1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41D4" w14:textId="77777777" w:rsidR="00E405B1" w:rsidRPr="00953682" w:rsidRDefault="00E405B1" w:rsidP="00B45761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CB2F" w14:textId="77777777" w:rsidR="007D5FE3" w:rsidRDefault="007D5FE3" w:rsidP="005A15CD">
      <w:pPr>
        <w:ind w:left="200" w:hanging="200"/>
      </w:pPr>
      <w:r>
        <w:separator/>
      </w:r>
    </w:p>
    <w:p w14:paraId="7821A482" w14:textId="77777777" w:rsidR="007D5FE3" w:rsidRDefault="007D5FE3" w:rsidP="001A1643">
      <w:pPr>
        <w:ind w:left="200" w:hanging="200"/>
      </w:pPr>
    </w:p>
  </w:footnote>
  <w:footnote w:type="continuationSeparator" w:id="0">
    <w:p w14:paraId="4E0B50E0" w14:textId="77777777" w:rsidR="007D5FE3" w:rsidRDefault="007D5FE3" w:rsidP="00EC2DDB">
      <w:pPr>
        <w:ind w:left="200" w:hanging="200"/>
      </w:pPr>
      <w:r>
        <w:continuationSeparator/>
      </w:r>
    </w:p>
    <w:p w14:paraId="232A8089" w14:textId="77777777" w:rsidR="007D5FE3" w:rsidRDefault="007D5FE3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066D" w14:textId="77777777" w:rsidR="00E405B1" w:rsidRDefault="006C1C7F" w:rsidP="000209B1">
    <w:pPr>
      <w:jc w:val="right"/>
    </w:pPr>
    <w:r>
      <w:rPr>
        <w:rFonts w:hint="eastAsia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B756624" wp14:editId="71DC5D8C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57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58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DFBC48" id="Group 56" o:spid="_x0000_s1026" style="position:absolute;margin-left:0;margin-top:70.9pt;width:8.5pt;height:723.55pt;z-index:251657728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dkQwIAAJYGAAAOAAAAZHJzL2Uyb0RvYy54bWzkVcGO2yAQvVfqPyDuje1ssnGsOHvI7uaS&#10;tpF2+wEEYxsVAwISJ3/fAdvJJnuptmov9QExDDO8eY/Bi4djI9CBGcuVzHEyijFikqqCyyrHP16f&#10;v6QYWUdkQYSSLMcnZvHD8vOnRaszNla1EgUzCJJIm7U6x7VzOosiS2vWEDtSmklwlso0xIFpqqgw&#10;pIXsjYjGcXwftcoU2ijKrIXVx86JlyF/WTLqvpelZQ6JHAM2F0YTxp0fo+WCZJUhuua0h0E+gKIh&#10;XMKh51SPxBG0N/xdqoZTo6wq3YiqJlJlySkLNUA1SXxTzdqovQ61VFlb6TNNQO0NTx9OS78d1ka/&#10;6K3p0MN0o+hPC7xEra6yt35vV91mtGu/qgL0JHunQuHH0jQ+BZSEjoHf05lfdnSIwmISz+ZTUIGC&#10;a56k8ziddgLQGlS6hCWTJB0cT0PsrA9MJpNZ4r0RybpDA9AemBcebpK9kGX/jKyXmmgWNLCejK1B&#10;vMjxGCNJGqh/wyVD05nH4w+GHSvZcUmPsucSSbWqiaxYyPV60hDXVXAV4g0LQvwmtxeSzvQOFIVr&#10;faaHZNpYt2aqQX6SYwGYg2bksLGuY3LY4iWU6pkLAeskExK1Ob6/A9W8aZXghXcGw1S7lTDoQHxv&#10;ha+X5Wob3GFZhGQ1I8VTP3eEi24OOIX0+Vho1x7RQEZH604Vp63xSP06qPuPZL67ljlcyivNSPbX&#10;ZZ6m6dzzCgTdtsL/oHNobnj8Qr/3D7V/Xd/a4V5cfifLXwAAAP//AwBQSwMEFAAGAAgAAAAhAA0Z&#10;ZuHeAAAACAEAAA8AAABkcnMvZG93bnJldi54bWxMj0FLw0AQhe+C/2EZwZvdRK3GmE0pRT2Vgq0g&#10;3qbJNAnNzobsNkn/vdOTnoZ5b3jzvWwx2VYN1PvGsYF4FoEiLlzZcGXga/d+l4DyAbnE1jEZOJOH&#10;RX59lWFaupE/adiGSkkI+xQN1CF0qda+qMmin7mOWLyD6y0GWftKlz2OEm5bfR9FT9piw/Khxo5W&#10;NRXH7cka+BhxXD7Eb8P6eFidf3bzzfc6JmNub6blK6hAU/g7hgu+oEMuTHt34tKr1oAUCaI+xlLg&#10;Yj+LsJc5T5IX0Hmm/xfIfwEAAP//AwBQSwECLQAUAAYACAAAACEAtoM4kv4AAADhAQAAEwAAAAAA&#10;AAAAAAAAAAAAAAAAW0NvbnRlbnRfVHlwZXNdLnhtbFBLAQItABQABgAIAAAAIQA4/SH/1gAAAJQB&#10;AAALAAAAAAAAAAAAAAAAAC8BAABfcmVscy8ucmVsc1BLAQItABQABgAIAAAAIQDlXydkQwIAAJYG&#10;AAAOAAAAAAAAAAAAAAAAAC4CAABkcnMvZTJvRG9jLnhtbFBLAQItABQABgAIAAAAIQANGWbh3gAA&#10;AAgBAAAPAAAAAAAAAAAAAAAAAJ0EAABkcnMvZG93bnJldi54bWxQSwUGAAAAAAQABADzAAAAqAUA&#10;AAAA&#10;">
              <v:line id="Line 57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58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  <w:r w:rsidR="00E405B1" w:rsidRPr="00EA7753">
      <w:rPr>
        <w:rFonts w:hint="eastAsia"/>
      </w:rPr>
      <w:t xml:space="preserve">［ </w:t>
    </w:r>
    <w:r w:rsidR="00E405B1">
      <w:fldChar w:fldCharType="begin"/>
    </w:r>
    <w:r w:rsidR="00E405B1">
      <w:instrText xml:space="preserve"> PAGE </w:instrText>
    </w:r>
    <w:r w:rsidR="00E405B1">
      <w:fldChar w:fldCharType="separate"/>
    </w:r>
    <w:r w:rsidR="00CD0FE5">
      <w:rPr>
        <w:noProof/>
      </w:rPr>
      <w:t>3</w:t>
    </w:r>
    <w:r w:rsidR="00E405B1">
      <w:fldChar w:fldCharType="end"/>
    </w:r>
    <w:r w:rsidR="00E405B1" w:rsidRPr="00EA7753">
      <w:rPr>
        <w:rFonts w:hint="eastAsia"/>
      </w:rPr>
      <w:t xml:space="preserve"> 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813B" w14:textId="77777777" w:rsidR="00E405B1" w:rsidRPr="002220FE" w:rsidRDefault="00E405B1" w:rsidP="00DE769D">
    <w:pPr>
      <w:ind w:left="200" w:hanging="200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4D6FA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886509">
    <w:abstractNumId w:val="10"/>
  </w:num>
  <w:num w:numId="2" w16cid:durableId="1367439158">
    <w:abstractNumId w:val="11"/>
  </w:num>
  <w:num w:numId="3" w16cid:durableId="2051496745">
    <w:abstractNumId w:val="9"/>
  </w:num>
  <w:num w:numId="4" w16cid:durableId="967079240">
    <w:abstractNumId w:val="7"/>
  </w:num>
  <w:num w:numId="5" w16cid:durableId="945237098">
    <w:abstractNumId w:val="6"/>
  </w:num>
  <w:num w:numId="6" w16cid:durableId="544026500">
    <w:abstractNumId w:val="5"/>
  </w:num>
  <w:num w:numId="7" w16cid:durableId="551429670">
    <w:abstractNumId w:val="4"/>
  </w:num>
  <w:num w:numId="8" w16cid:durableId="2073578827">
    <w:abstractNumId w:val="8"/>
  </w:num>
  <w:num w:numId="9" w16cid:durableId="320163894">
    <w:abstractNumId w:val="3"/>
  </w:num>
  <w:num w:numId="10" w16cid:durableId="22631917">
    <w:abstractNumId w:val="2"/>
  </w:num>
  <w:num w:numId="11" w16cid:durableId="1010184560">
    <w:abstractNumId w:val="1"/>
  </w:num>
  <w:num w:numId="12" w16cid:durableId="192826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4097" fill="f" fillcolor="white" stroke="f">
      <v:fill color="white" on="f"/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3723B"/>
    <w:rsid w:val="00040C1D"/>
    <w:rsid w:val="00041BFE"/>
    <w:rsid w:val="00042AFD"/>
    <w:rsid w:val="00042BAA"/>
    <w:rsid w:val="000430AD"/>
    <w:rsid w:val="000431D6"/>
    <w:rsid w:val="0004368D"/>
    <w:rsid w:val="00043860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674"/>
    <w:rsid w:val="00064E1F"/>
    <w:rsid w:val="000651B0"/>
    <w:rsid w:val="00066172"/>
    <w:rsid w:val="00066488"/>
    <w:rsid w:val="00066790"/>
    <w:rsid w:val="000668CA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75A57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3C2E"/>
    <w:rsid w:val="000B4D5E"/>
    <w:rsid w:val="000B4ECD"/>
    <w:rsid w:val="000B61C1"/>
    <w:rsid w:val="000B6B8E"/>
    <w:rsid w:val="000B7F25"/>
    <w:rsid w:val="000C1AE1"/>
    <w:rsid w:val="000C2682"/>
    <w:rsid w:val="000C3A5C"/>
    <w:rsid w:val="000C4191"/>
    <w:rsid w:val="000C4673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3E8C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5B8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6FC0"/>
    <w:rsid w:val="0014728A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2C86"/>
    <w:rsid w:val="0018321B"/>
    <w:rsid w:val="0018372E"/>
    <w:rsid w:val="00186541"/>
    <w:rsid w:val="00190C43"/>
    <w:rsid w:val="001926B1"/>
    <w:rsid w:val="00192C2E"/>
    <w:rsid w:val="001934C1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4433"/>
    <w:rsid w:val="001C51D9"/>
    <w:rsid w:val="001C6903"/>
    <w:rsid w:val="001D0B5D"/>
    <w:rsid w:val="001D36D9"/>
    <w:rsid w:val="001D3AE8"/>
    <w:rsid w:val="001D44DB"/>
    <w:rsid w:val="001D5FB8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3B1F"/>
    <w:rsid w:val="001E506C"/>
    <w:rsid w:val="001E5A63"/>
    <w:rsid w:val="001E64B6"/>
    <w:rsid w:val="001E6C81"/>
    <w:rsid w:val="001F0536"/>
    <w:rsid w:val="001F0F12"/>
    <w:rsid w:val="001F1AEA"/>
    <w:rsid w:val="001F1F87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6776"/>
    <w:rsid w:val="00267988"/>
    <w:rsid w:val="00270A7C"/>
    <w:rsid w:val="00270D31"/>
    <w:rsid w:val="0027136F"/>
    <w:rsid w:val="00273A78"/>
    <w:rsid w:val="0027667A"/>
    <w:rsid w:val="00276EB0"/>
    <w:rsid w:val="00280C58"/>
    <w:rsid w:val="00281063"/>
    <w:rsid w:val="002829B0"/>
    <w:rsid w:val="00283265"/>
    <w:rsid w:val="00283E7B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1EDA"/>
    <w:rsid w:val="002D23B2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11F0"/>
    <w:rsid w:val="00321CCD"/>
    <w:rsid w:val="003223EB"/>
    <w:rsid w:val="00324091"/>
    <w:rsid w:val="003244BF"/>
    <w:rsid w:val="00324867"/>
    <w:rsid w:val="003255D6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1E98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003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3F5"/>
    <w:rsid w:val="003855BC"/>
    <w:rsid w:val="003862A2"/>
    <w:rsid w:val="00386555"/>
    <w:rsid w:val="0038742E"/>
    <w:rsid w:val="003878D3"/>
    <w:rsid w:val="00387C91"/>
    <w:rsid w:val="00390631"/>
    <w:rsid w:val="00391560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143"/>
    <w:rsid w:val="003A5688"/>
    <w:rsid w:val="003A78E6"/>
    <w:rsid w:val="003A7F6F"/>
    <w:rsid w:val="003B01E9"/>
    <w:rsid w:val="003B17CA"/>
    <w:rsid w:val="003B22F3"/>
    <w:rsid w:val="003B2547"/>
    <w:rsid w:val="003B2E00"/>
    <w:rsid w:val="003B2E2B"/>
    <w:rsid w:val="003B4289"/>
    <w:rsid w:val="003B4F7E"/>
    <w:rsid w:val="003B520C"/>
    <w:rsid w:val="003B53AE"/>
    <w:rsid w:val="003B5ED9"/>
    <w:rsid w:val="003B63DD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9D8"/>
    <w:rsid w:val="003D2FFE"/>
    <w:rsid w:val="003D43A2"/>
    <w:rsid w:val="003D461C"/>
    <w:rsid w:val="003D49AD"/>
    <w:rsid w:val="003D52C0"/>
    <w:rsid w:val="003D5536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799C"/>
    <w:rsid w:val="003E7CA9"/>
    <w:rsid w:val="003F0590"/>
    <w:rsid w:val="003F1C01"/>
    <w:rsid w:val="003F2A01"/>
    <w:rsid w:val="003F2A18"/>
    <w:rsid w:val="003F2DB8"/>
    <w:rsid w:val="003F5790"/>
    <w:rsid w:val="003F5CBC"/>
    <w:rsid w:val="00400286"/>
    <w:rsid w:val="00404900"/>
    <w:rsid w:val="00404C27"/>
    <w:rsid w:val="004058C1"/>
    <w:rsid w:val="00407998"/>
    <w:rsid w:val="00410C32"/>
    <w:rsid w:val="004115E6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81D8B"/>
    <w:rsid w:val="0048201C"/>
    <w:rsid w:val="0048374F"/>
    <w:rsid w:val="0048381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390"/>
    <w:rsid w:val="004F245D"/>
    <w:rsid w:val="004F2A89"/>
    <w:rsid w:val="004F3A2B"/>
    <w:rsid w:val="004F3AE2"/>
    <w:rsid w:val="004F3D3F"/>
    <w:rsid w:val="004F54F7"/>
    <w:rsid w:val="004F5848"/>
    <w:rsid w:val="004F7EF4"/>
    <w:rsid w:val="00500050"/>
    <w:rsid w:val="0050200F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7BAA"/>
    <w:rsid w:val="00530354"/>
    <w:rsid w:val="00531F5D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DF4"/>
    <w:rsid w:val="00544E0B"/>
    <w:rsid w:val="0054621D"/>
    <w:rsid w:val="00547A40"/>
    <w:rsid w:val="00547EDF"/>
    <w:rsid w:val="005513F8"/>
    <w:rsid w:val="00551D1F"/>
    <w:rsid w:val="0055459D"/>
    <w:rsid w:val="00554E6F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39D"/>
    <w:rsid w:val="00591FAD"/>
    <w:rsid w:val="005922FD"/>
    <w:rsid w:val="00592C3C"/>
    <w:rsid w:val="00593AE1"/>
    <w:rsid w:val="00594756"/>
    <w:rsid w:val="00597A2D"/>
    <w:rsid w:val="005A076F"/>
    <w:rsid w:val="005A15CD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E50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22B1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1D9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0539"/>
    <w:rsid w:val="00631795"/>
    <w:rsid w:val="006323E2"/>
    <w:rsid w:val="00632946"/>
    <w:rsid w:val="006341F7"/>
    <w:rsid w:val="0063525A"/>
    <w:rsid w:val="0064060E"/>
    <w:rsid w:val="00640674"/>
    <w:rsid w:val="00640801"/>
    <w:rsid w:val="00640BD1"/>
    <w:rsid w:val="00640D66"/>
    <w:rsid w:val="00641376"/>
    <w:rsid w:val="00641C88"/>
    <w:rsid w:val="00642144"/>
    <w:rsid w:val="006424C7"/>
    <w:rsid w:val="0064367B"/>
    <w:rsid w:val="00646989"/>
    <w:rsid w:val="00646BE4"/>
    <w:rsid w:val="00647E9C"/>
    <w:rsid w:val="00650AF2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248"/>
    <w:rsid w:val="00671D01"/>
    <w:rsid w:val="00672218"/>
    <w:rsid w:val="00673DEB"/>
    <w:rsid w:val="00674C91"/>
    <w:rsid w:val="00676272"/>
    <w:rsid w:val="00676868"/>
    <w:rsid w:val="00677A1E"/>
    <w:rsid w:val="00677A2E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47A1"/>
    <w:rsid w:val="006A4998"/>
    <w:rsid w:val="006A6C70"/>
    <w:rsid w:val="006A75F0"/>
    <w:rsid w:val="006A77EC"/>
    <w:rsid w:val="006A781A"/>
    <w:rsid w:val="006A792F"/>
    <w:rsid w:val="006B01EE"/>
    <w:rsid w:val="006B04BC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1C7F"/>
    <w:rsid w:val="006C2499"/>
    <w:rsid w:val="006C2F8B"/>
    <w:rsid w:val="006C387A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3DCD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57800"/>
    <w:rsid w:val="00761200"/>
    <w:rsid w:val="00763E93"/>
    <w:rsid w:val="00764D94"/>
    <w:rsid w:val="00765E23"/>
    <w:rsid w:val="00766B76"/>
    <w:rsid w:val="007672CC"/>
    <w:rsid w:val="007711D7"/>
    <w:rsid w:val="0077122D"/>
    <w:rsid w:val="00774BE5"/>
    <w:rsid w:val="00775B14"/>
    <w:rsid w:val="00775C32"/>
    <w:rsid w:val="00776AE8"/>
    <w:rsid w:val="00776BBE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1D7D"/>
    <w:rsid w:val="007926EE"/>
    <w:rsid w:val="0079552E"/>
    <w:rsid w:val="00796C61"/>
    <w:rsid w:val="00797791"/>
    <w:rsid w:val="007A022C"/>
    <w:rsid w:val="007A06B5"/>
    <w:rsid w:val="007A0F31"/>
    <w:rsid w:val="007A17DF"/>
    <w:rsid w:val="007A1A02"/>
    <w:rsid w:val="007A239B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5FE3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28A3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5D21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53C3"/>
    <w:rsid w:val="00825AA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72A8"/>
    <w:rsid w:val="0084775F"/>
    <w:rsid w:val="00850022"/>
    <w:rsid w:val="008504A6"/>
    <w:rsid w:val="00851269"/>
    <w:rsid w:val="00851E46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178B"/>
    <w:rsid w:val="008629F5"/>
    <w:rsid w:val="00863F12"/>
    <w:rsid w:val="00864746"/>
    <w:rsid w:val="00864C0C"/>
    <w:rsid w:val="0086589A"/>
    <w:rsid w:val="008669ED"/>
    <w:rsid w:val="00866B2A"/>
    <w:rsid w:val="00866C34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0CE9"/>
    <w:rsid w:val="008A24B8"/>
    <w:rsid w:val="008A283D"/>
    <w:rsid w:val="008A4C94"/>
    <w:rsid w:val="008A5C18"/>
    <w:rsid w:val="008A617F"/>
    <w:rsid w:val="008A62FB"/>
    <w:rsid w:val="008A7440"/>
    <w:rsid w:val="008A79DD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861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0438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39E0"/>
    <w:rsid w:val="00944818"/>
    <w:rsid w:val="00945965"/>
    <w:rsid w:val="00945D50"/>
    <w:rsid w:val="00945DFA"/>
    <w:rsid w:val="00945E9A"/>
    <w:rsid w:val="00946A28"/>
    <w:rsid w:val="00946D72"/>
    <w:rsid w:val="0094737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29B4"/>
    <w:rsid w:val="00983924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F089D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9F7F23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0244"/>
    <w:rsid w:val="00A22B98"/>
    <w:rsid w:val="00A22C24"/>
    <w:rsid w:val="00A2303A"/>
    <w:rsid w:val="00A2379F"/>
    <w:rsid w:val="00A2382B"/>
    <w:rsid w:val="00A252B8"/>
    <w:rsid w:val="00A2609C"/>
    <w:rsid w:val="00A26264"/>
    <w:rsid w:val="00A26936"/>
    <w:rsid w:val="00A2702E"/>
    <w:rsid w:val="00A302C5"/>
    <w:rsid w:val="00A30D0A"/>
    <w:rsid w:val="00A31CFC"/>
    <w:rsid w:val="00A32042"/>
    <w:rsid w:val="00A32E36"/>
    <w:rsid w:val="00A337C4"/>
    <w:rsid w:val="00A33D3B"/>
    <w:rsid w:val="00A33DD8"/>
    <w:rsid w:val="00A33E88"/>
    <w:rsid w:val="00A34615"/>
    <w:rsid w:val="00A34D14"/>
    <w:rsid w:val="00A350E0"/>
    <w:rsid w:val="00A358CF"/>
    <w:rsid w:val="00A3680D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8A5"/>
    <w:rsid w:val="00A84D83"/>
    <w:rsid w:val="00A85420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64FB"/>
    <w:rsid w:val="00AD693D"/>
    <w:rsid w:val="00AD7A7A"/>
    <w:rsid w:val="00AE1B26"/>
    <w:rsid w:val="00AE2809"/>
    <w:rsid w:val="00AE3238"/>
    <w:rsid w:val="00AE4544"/>
    <w:rsid w:val="00AE6429"/>
    <w:rsid w:val="00AE6562"/>
    <w:rsid w:val="00AE6588"/>
    <w:rsid w:val="00AE6962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761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E11"/>
    <w:rsid w:val="00B81D68"/>
    <w:rsid w:val="00B83B35"/>
    <w:rsid w:val="00B83CF8"/>
    <w:rsid w:val="00B84AFD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148C"/>
    <w:rsid w:val="00BA1C9A"/>
    <w:rsid w:val="00BA22DE"/>
    <w:rsid w:val="00BA2AC2"/>
    <w:rsid w:val="00BA2B67"/>
    <w:rsid w:val="00BA3155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5FF1"/>
    <w:rsid w:val="00BD683F"/>
    <w:rsid w:val="00BD6904"/>
    <w:rsid w:val="00BD7B2C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4E41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21EF"/>
    <w:rsid w:val="00C52B40"/>
    <w:rsid w:val="00C53F29"/>
    <w:rsid w:val="00C54716"/>
    <w:rsid w:val="00C55021"/>
    <w:rsid w:val="00C552F0"/>
    <w:rsid w:val="00C555B2"/>
    <w:rsid w:val="00C5645C"/>
    <w:rsid w:val="00C57457"/>
    <w:rsid w:val="00C575AB"/>
    <w:rsid w:val="00C60002"/>
    <w:rsid w:val="00C601E9"/>
    <w:rsid w:val="00C602F9"/>
    <w:rsid w:val="00C60DD3"/>
    <w:rsid w:val="00C6142C"/>
    <w:rsid w:val="00C61659"/>
    <w:rsid w:val="00C617AB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3DF9"/>
    <w:rsid w:val="00C74333"/>
    <w:rsid w:val="00C74803"/>
    <w:rsid w:val="00C754CE"/>
    <w:rsid w:val="00C7615A"/>
    <w:rsid w:val="00C764F7"/>
    <w:rsid w:val="00C76528"/>
    <w:rsid w:val="00C77219"/>
    <w:rsid w:val="00C77C95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327C"/>
    <w:rsid w:val="00CA411D"/>
    <w:rsid w:val="00CA514E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6201"/>
    <w:rsid w:val="00CC737B"/>
    <w:rsid w:val="00CD077F"/>
    <w:rsid w:val="00CD0EC1"/>
    <w:rsid w:val="00CD0FE5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3905"/>
    <w:rsid w:val="00CF494A"/>
    <w:rsid w:val="00CF51B8"/>
    <w:rsid w:val="00CF56EC"/>
    <w:rsid w:val="00CF594F"/>
    <w:rsid w:val="00CF5F4B"/>
    <w:rsid w:val="00CF6B48"/>
    <w:rsid w:val="00CF6B95"/>
    <w:rsid w:val="00CF6CDA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AB5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6FD"/>
    <w:rsid w:val="00D47DC3"/>
    <w:rsid w:val="00D5240C"/>
    <w:rsid w:val="00D52D48"/>
    <w:rsid w:val="00D53426"/>
    <w:rsid w:val="00D54040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65D5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4D01"/>
    <w:rsid w:val="00D75A55"/>
    <w:rsid w:val="00D774B7"/>
    <w:rsid w:val="00D8135E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6BFA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79A"/>
    <w:rsid w:val="00DE3E1A"/>
    <w:rsid w:val="00DE5BE1"/>
    <w:rsid w:val="00DE6532"/>
    <w:rsid w:val="00DE769D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1F6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0D37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A0"/>
    <w:rsid w:val="00E405B1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47CB0"/>
    <w:rsid w:val="00E5034D"/>
    <w:rsid w:val="00E50817"/>
    <w:rsid w:val="00E5141E"/>
    <w:rsid w:val="00E51749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6BF6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321"/>
    <w:rsid w:val="00ED7C28"/>
    <w:rsid w:val="00ED7DB9"/>
    <w:rsid w:val="00EE04F3"/>
    <w:rsid w:val="00EE0715"/>
    <w:rsid w:val="00EE102F"/>
    <w:rsid w:val="00EE34DE"/>
    <w:rsid w:val="00EE40D3"/>
    <w:rsid w:val="00EE45F4"/>
    <w:rsid w:val="00EE4A16"/>
    <w:rsid w:val="00EE54A3"/>
    <w:rsid w:val="00EE5567"/>
    <w:rsid w:val="00EE6E89"/>
    <w:rsid w:val="00EF031E"/>
    <w:rsid w:val="00EF1CAF"/>
    <w:rsid w:val="00EF21A0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8DA"/>
    <w:rsid w:val="00F44865"/>
    <w:rsid w:val="00F449DB"/>
    <w:rsid w:val="00F44D3B"/>
    <w:rsid w:val="00F4505E"/>
    <w:rsid w:val="00F45EBD"/>
    <w:rsid w:val="00F51BD6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60007"/>
    <w:rsid w:val="00F61390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3FC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212E"/>
    <w:rsid w:val="00F82974"/>
    <w:rsid w:val="00F85033"/>
    <w:rsid w:val="00F858AD"/>
    <w:rsid w:val="00F860F0"/>
    <w:rsid w:val="00F863D2"/>
    <w:rsid w:val="00F872CF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5D2"/>
    <w:rsid w:val="00FA3E1D"/>
    <w:rsid w:val="00FA57A2"/>
    <w:rsid w:val="00FA5FE2"/>
    <w:rsid w:val="00FA6835"/>
    <w:rsid w:val="00FA79AB"/>
    <w:rsid w:val="00FA7FB2"/>
    <w:rsid w:val="00FB0066"/>
    <w:rsid w:val="00FB06A1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3F99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9E1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5D62AC7C"/>
  <w15:chartTrackingRefBased/>
  <w15:docId w15:val="{DDE7ABAA-0E71-4703-9E68-BBBCC18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標準 + 行間なし"/>
    <w:basedOn w:val="a"/>
    <w:link w:val="a4"/>
    <w:rsid w:val="000D3E8C"/>
    <w:pPr>
      <w:spacing w:after="0"/>
    </w:pPr>
    <w:rPr>
      <w:rFonts w:hAnsi="Arial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標準 + 行間なし (文字)"/>
    <w:basedOn w:val="a0"/>
    <w:link w:val="a3"/>
    <w:rsid w:val="000D3E8C"/>
    <w:rPr>
      <w:rFonts w:ascii="メイリオ" w:eastAsia="メイリオ" w:hAnsi="Arial"/>
      <w:kern w:val="2"/>
      <w:lang w:val="en-US" w:eastAsia="ja-JP" w:bidi="ar-SA"/>
    </w:rPr>
  </w:style>
  <w:style w:type="character" w:customStyle="1" w:styleId="af4">
    <w:name w:val="白ヌキ"/>
    <w:basedOn w:val="a0"/>
    <w:semiHidden/>
    <w:rsid w:val="000D3E8C"/>
    <w:rPr>
      <w:color w:val="FFFFFF"/>
    </w:rPr>
  </w:style>
  <w:style w:type="paragraph" w:customStyle="1" w:styleId="af5">
    <w:name w:val="手書き文字"/>
    <w:basedOn w:val="a3"/>
    <w:rsid w:val="000D3E8C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  <w:style w:type="paragraph" w:customStyle="1" w:styleId="af6">
    <w:name w:val="文章"/>
    <w:basedOn w:val="a"/>
    <w:rsid w:val="00341E98"/>
    <w:pPr>
      <w:spacing w:after="0" w:line="360" w:lineRule="auto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8</cp:revision>
  <cp:lastPrinted>2015-10-02T00:14:00Z</cp:lastPrinted>
  <dcterms:created xsi:type="dcterms:W3CDTF">2020-10-28T20:15:00Z</dcterms:created>
  <dcterms:modified xsi:type="dcterms:W3CDTF">2024-03-14T01:51:00Z</dcterms:modified>
  <cp:category/>
</cp:coreProperties>
</file>